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200A9" w:rsidRPr="00FC0D67" w14:paraId="112D50E9" w14:textId="77777777" w:rsidTr="002A1623">
        <w:tc>
          <w:tcPr>
            <w:tcW w:w="9062" w:type="dxa"/>
            <w:shd w:val="clear" w:color="auto" w:fill="BFBFBF" w:themeFill="background1" w:themeFillShade="BF"/>
          </w:tcPr>
          <w:p w14:paraId="2661CE1F" w14:textId="77777777" w:rsidR="00C200A9" w:rsidRPr="00FC0D67" w:rsidRDefault="00C200A9" w:rsidP="002A1623">
            <w:pPr>
              <w:pStyle w:val="Nadpis2"/>
              <w:rPr>
                <w:rFonts w:asciiTheme="minorHAnsi" w:hAnsiTheme="minorHAnsi" w:cstheme="minorHAnsi"/>
              </w:rPr>
            </w:pPr>
            <w:r w:rsidRPr="00FC0D67">
              <w:rPr>
                <w:rFonts w:asciiTheme="minorHAnsi" w:hAnsiTheme="minorHAnsi" w:cstheme="minorHAnsi"/>
              </w:rPr>
              <w:t>Účastník</w:t>
            </w:r>
          </w:p>
        </w:tc>
      </w:tr>
    </w:tbl>
    <w:p w14:paraId="1285B65E" w14:textId="77777777" w:rsidR="00C200A9" w:rsidRPr="00FC0D67" w:rsidRDefault="00C200A9" w:rsidP="00C200A9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C200A9" w:rsidRPr="00FC0D67" w14:paraId="1D0279C0" w14:textId="77777777" w:rsidTr="002A1623">
        <w:tc>
          <w:tcPr>
            <w:tcW w:w="2972" w:type="dxa"/>
          </w:tcPr>
          <w:p w14:paraId="2EB1DEB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</w:tcPr>
          <w:p w14:paraId="78B9A62F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E77C7188776B4496AE4A226C403C0523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5295084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název</w:t>
                </w:r>
              </w:p>
            </w:tc>
          </w:sdtContent>
        </w:sdt>
      </w:tr>
      <w:tr w:rsidR="00C200A9" w:rsidRPr="00FC0D67" w14:paraId="2DFAF16B" w14:textId="77777777" w:rsidTr="002A1623">
        <w:tc>
          <w:tcPr>
            <w:tcW w:w="2972" w:type="dxa"/>
          </w:tcPr>
          <w:p w14:paraId="03056B28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01EC9E0C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EDFFF599A12E4BD9BBE278730827E6F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D77F4E5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a funkci</w:t>
                </w:r>
              </w:p>
            </w:tc>
          </w:sdtContent>
        </w:sdt>
      </w:tr>
      <w:tr w:rsidR="00C200A9" w:rsidRPr="00FC0D67" w14:paraId="3855F695" w14:textId="77777777" w:rsidTr="002A1623">
        <w:tc>
          <w:tcPr>
            <w:tcW w:w="2972" w:type="dxa"/>
          </w:tcPr>
          <w:p w14:paraId="0F0C6E5D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425" w:type="dxa"/>
          </w:tcPr>
          <w:p w14:paraId="6AF2AD1D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809ECECEEF5E4301941CA35BFF92F646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AE82EBD" w14:textId="77777777" w:rsidR="00C200A9" w:rsidRPr="001D63D0" w:rsidRDefault="00C200A9" w:rsidP="002A1623">
                <w:pPr>
                  <w:autoSpaceDE w:val="0"/>
                  <w:autoSpaceDN w:val="0"/>
                  <w:adjustRightInd w:val="0"/>
                  <w:spacing w:before="120" w:after="120"/>
                  <w:contextualSpacing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C200A9" w:rsidRPr="00FC0D67" w14:paraId="3041804B" w14:textId="77777777" w:rsidTr="002A1623">
        <w:tc>
          <w:tcPr>
            <w:tcW w:w="2972" w:type="dxa"/>
          </w:tcPr>
          <w:p w14:paraId="54E17796" w14:textId="77777777" w:rsidR="00C200A9" w:rsidRPr="00FC0D67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D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 (je-li přiděleno): </w:t>
            </w:r>
          </w:p>
        </w:tc>
        <w:tc>
          <w:tcPr>
            <w:tcW w:w="425" w:type="dxa"/>
          </w:tcPr>
          <w:p w14:paraId="68B59DF1" w14:textId="77777777" w:rsidR="00C200A9" w:rsidRPr="001D63D0" w:rsidRDefault="00C200A9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A790856" w14:textId="77777777" w:rsidR="00C200A9" w:rsidRPr="001D63D0" w:rsidRDefault="008401CD" w:rsidP="002A162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B8F3EB9F0A904CF396BA110C036C825B"/>
                </w:placeholder>
                <w:showingPlcHdr/>
              </w:sdtPr>
              <w:sdtEndPr/>
              <w:sdtContent>
                <w:r w:rsidR="00C200A9" w:rsidRPr="001D63D0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</w:tr>
    </w:tbl>
    <w:p w14:paraId="7D875D08" w14:textId="2431B48A" w:rsidR="009B2D1D" w:rsidRPr="00AC6627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AF7B2B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AF7B2B" w:rsidRDefault="009B2D1D" w:rsidP="008455BC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 xml:space="preserve">Čestné prohlášení </w:t>
            </w:r>
            <w:r w:rsidR="668331D6" w:rsidRPr="00AC6627">
              <w:t>o</w:t>
            </w:r>
            <w:r w:rsidR="00CC2F51" w:rsidRPr="00AC6627">
              <w:t xml:space="preserve"> splnění podmínek</w:t>
            </w:r>
            <w:r w:rsidRPr="00AC6627"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7AAE33D8" w:rsidR="009B2D1D" w:rsidRPr="00AC6627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tímto 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="00B01948" w:rsidRPr="00AC6627">
        <w:rPr>
          <w:rFonts w:ascii="Calibri" w:hAnsi="Calibri"/>
          <w:bCs/>
          <w:color w:val="000000"/>
          <w:sz w:val="22"/>
          <w:szCs w:val="22"/>
        </w:rPr>
        <w:t>,</w:t>
      </w:r>
      <w:r w:rsidR="00C963F0" w:rsidRPr="00AC662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AC6627">
        <w:rPr>
          <w:rFonts w:ascii="Calibri" w:hAnsi="Calibri"/>
          <w:bCs/>
          <w:color w:val="000000"/>
          <w:sz w:val="22"/>
          <w:szCs w:val="22"/>
        </w:rPr>
        <w:t>prohlašuje, že:</w:t>
      </w:r>
    </w:p>
    <w:p w14:paraId="0ABD54FE" w14:textId="0807CC0D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</w:t>
      </w:r>
      <w:r w:rsidR="00BF0977" w:rsidRPr="00AC6627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sídlem v Rusku,</w:t>
      </w:r>
    </w:p>
    <w:p w14:paraId="1C72505E" w14:textId="2E2BB576" w:rsidR="009B2D1D" w:rsidRPr="00AC6627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C69340C" w14:textId="526CBB02" w:rsidR="009B2D1D" w:rsidRPr="00AC6627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 xml:space="preserve">není 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</w:t>
      </w:r>
      <w:r w:rsidR="0036175D" w:rsidRPr="036BF643">
        <w:rPr>
          <w:rFonts w:ascii="Calibri" w:hAnsi="Calibri"/>
          <w:color w:val="000000" w:themeColor="text1"/>
          <w:sz w:val="22"/>
          <w:szCs w:val="22"/>
        </w:rPr>
        <w:t>i</w:t>
      </w:r>
      <w:r w:rsidR="009B2D1D" w:rsidRPr="036BF643">
        <w:rPr>
          <w:rFonts w:ascii="Calibri" w:hAnsi="Calibri"/>
          <w:color w:val="000000" w:themeColor="text1"/>
          <w:sz w:val="22"/>
          <w:szCs w:val="22"/>
        </w:rPr>
        <w:t xml:space="preserve"> a) nebo b).</w:t>
      </w:r>
    </w:p>
    <w:p w14:paraId="4AFEA9AB" w14:textId="1CC335D6" w:rsidR="009B2D1D" w:rsidRDefault="009B2D1D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 xml:space="preserve">dále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AC6627">
        <w:rPr>
          <w:rFonts w:ascii="Calibri" w:hAnsi="Calibri"/>
          <w:bCs/>
          <w:color w:val="000000"/>
          <w:sz w:val="22"/>
          <w:szCs w:val="22"/>
        </w:rPr>
        <w:t>i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AC6627">
        <w:rPr>
          <w:rFonts w:ascii="Calibri" w:hAnsi="Calibri"/>
          <w:bCs/>
          <w:color w:val="000000"/>
          <w:sz w:val="22"/>
          <w:szCs w:val="22"/>
        </w:rPr>
        <w:t xml:space="preserve">s nimi </w:t>
      </w:r>
      <w:r w:rsidRPr="00AC6627">
        <w:rPr>
          <w:rFonts w:ascii="Calibri" w:hAnsi="Calibri"/>
          <w:bCs/>
          <w:color w:val="000000"/>
          <w:sz w:val="22"/>
          <w:szCs w:val="22"/>
        </w:rPr>
        <w:t>podává společnou nabídku.</w:t>
      </w:r>
    </w:p>
    <w:p w14:paraId="07F504DF" w14:textId="77777777" w:rsidR="00471966" w:rsidRDefault="00471966" w:rsidP="009B2D1D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2DA0B2FD" w14:textId="657B66DD" w:rsidR="009539E4" w:rsidRDefault="00F158BF" w:rsidP="00F158BF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</w:t>
      </w:r>
      <w:r w:rsidR="009D1155">
        <w:rPr>
          <w:rFonts w:ascii="Calibri" w:hAnsi="Calibri"/>
          <w:bCs/>
          <w:color w:val="000000"/>
          <w:sz w:val="22"/>
          <w:szCs w:val="22"/>
        </w:rPr>
        <w:t>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Default="005B1642" w:rsidP="001A1071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5FE21634" w14:textId="6925BE41" w:rsidR="009539E4" w:rsidRDefault="00E67683" w:rsidP="00DB338A">
      <w:pPr>
        <w:widowControl w:val="0"/>
        <w:spacing w:after="120" w:line="276" w:lineRule="auto"/>
        <w:jc w:val="right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color w:val="000000"/>
          <w:sz w:val="22"/>
          <w:szCs w:val="22"/>
        </w:rPr>
        <w:t>(není vyžadován elektronický podpis</w:t>
      </w:r>
      <w:r w:rsidR="004708FE">
        <w:rPr>
          <w:rFonts w:ascii="Calibri" w:hAnsi="Calibri"/>
          <w:bCs/>
          <w:color w:val="000000"/>
          <w:sz w:val="22"/>
          <w:szCs w:val="22"/>
        </w:rPr>
        <w:t>, postačí prostý elektronický p</w:t>
      </w:r>
      <w:r w:rsidR="00465120">
        <w:rPr>
          <w:rFonts w:ascii="Calibri" w:hAnsi="Calibri"/>
          <w:bCs/>
          <w:color w:val="000000"/>
          <w:sz w:val="22"/>
          <w:szCs w:val="22"/>
        </w:rPr>
        <w:t>odpis)</w:t>
      </w:r>
    </w:p>
    <w:sectPr w:rsidR="009539E4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C348" w14:textId="77777777" w:rsidR="002617F1" w:rsidRDefault="002617F1" w:rsidP="009B2D1D">
      <w:r>
        <w:separator/>
      </w:r>
    </w:p>
  </w:endnote>
  <w:endnote w:type="continuationSeparator" w:id="0">
    <w:p w14:paraId="5B3A5D3E" w14:textId="77777777" w:rsidR="002617F1" w:rsidRDefault="002617F1" w:rsidP="009B2D1D">
      <w:r>
        <w:continuationSeparator/>
      </w:r>
    </w:p>
  </w:endnote>
  <w:endnote w:type="continuationNotice" w:id="1">
    <w:p w14:paraId="5A60A7C3" w14:textId="77777777" w:rsidR="002617F1" w:rsidRDefault="00261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C00A" w14:textId="77777777" w:rsidR="00A81138" w:rsidRDefault="00A811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9676" w14:textId="77777777" w:rsidR="002617F1" w:rsidRDefault="002617F1" w:rsidP="009B2D1D">
      <w:r>
        <w:separator/>
      </w:r>
    </w:p>
  </w:footnote>
  <w:footnote w:type="continuationSeparator" w:id="0">
    <w:p w14:paraId="5CB4B38B" w14:textId="77777777" w:rsidR="002617F1" w:rsidRDefault="002617F1" w:rsidP="009B2D1D">
      <w:r>
        <w:continuationSeparator/>
      </w:r>
    </w:p>
  </w:footnote>
  <w:footnote w:type="continuationNotice" w:id="1">
    <w:p w14:paraId="36CC836C" w14:textId="77777777" w:rsidR="002617F1" w:rsidRDefault="00261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A5D4" w14:textId="77777777" w:rsidR="00A81138" w:rsidRDefault="00A811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580A" w14:textId="77777777" w:rsidR="00A81138" w:rsidRDefault="00A811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4E0F" w14:textId="77777777" w:rsidR="00A81138" w:rsidRDefault="00A81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71179140">
    <w:abstractNumId w:val="5"/>
  </w:num>
  <w:num w:numId="2" w16cid:durableId="742069889">
    <w:abstractNumId w:val="0"/>
  </w:num>
  <w:num w:numId="3" w16cid:durableId="402987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651845">
    <w:abstractNumId w:val="4"/>
  </w:num>
  <w:num w:numId="5" w16cid:durableId="466431709">
    <w:abstractNumId w:val="1"/>
  </w:num>
  <w:num w:numId="6" w16cid:durableId="602111810">
    <w:abstractNumId w:val="3"/>
  </w:num>
  <w:num w:numId="7" w16cid:durableId="175620083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A1071"/>
    <w:rsid w:val="001A2551"/>
    <w:rsid w:val="001A3469"/>
    <w:rsid w:val="001A394F"/>
    <w:rsid w:val="001C0FB3"/>
    <w:rsid w:val="001C19CE"/>
    <w:rsid w:val="001C6184"/>
    <w:rsid w:val="001D5C1C"/>
    <w:rsid w:val="001E2C19"/>
    <w:rsid w:val="001F7F5F"/>
    <w:rsid w:val="00215C61"/>
    <w:rsid w:val="002278BE"/>
    <w:rsid w:val="002361FF"/>
    <w:rsid w:val="0025240F"/>
    <w:rsid w:val="002617F1"/>
    <w:rsid w:val="00265C96"/>
    <w:rsid w:val="00273538"/>
    <w:rsid w:val="002741E9"/>
    <w:rsid w:val="0029686A"/>
    <w:rsid w:val="002A1716"/>
    <w:rsid w:val="002C147D"/>
    <w:rsid w:val="002C70E1"/>
    <w:rsid w:val="00307560"/>
    <w:rsid w:val="0030771A"/>
    <w:rsid w:val="00313138"/>
    <w:rsid w:val="00321330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65120"/>
    <w:rsid w:val="004708FE"/>
    <w:rsid w:val="0047196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5169D8"/>
    <w:rsid w:val="005255C6"/>
    <w:rsid w:val="00526E88"/>
    <w:rsid w:val="00555FEF"/>
    <w:rsid w:val="00556B4E"/>
    <w:rsid w:val="005711EA"/>
    <w:rsid w:val="00580C49"/>
    <w:rsid w:val="005B1642"/>
    <w:rsid w:val="005B7453"/>
    <w:rsid w:val="005B768C"/>
    <w:rsid w:val="005C4F38"/>
    <w:rsid w:val="005E5564"/>
    <w:rsid w:val="0060294A"/>
    <w:rsid w:val="006030C0"/>
    <w:rsid w:val="00690B22"/>
    <w:rsid w:val="006A5B57"/>
    <w:rsid w:val="006F7825"/>
    <w:rsid w:val="00707AAB"/>
    <w:rsid w:val="00721D92"/>
    <w:rsid w:val="00725520"/>
    <w:rsid w:val="00736A4D"/>
    <w:rsid w:val="00754055"/>
    <w:rsid w:val="007A3E9F"/>
    <w:rsid w:val="007A7DB6"/>
    <w:rsid w:val="007B2893"/>
    <w:rsid w:val="007E1822"/>
    <w:rsid w:val="007E6524"/>
    <w:rsid w:val="007F43A5"/>
    <w:rsid w:val="007F7F96"/>
    <w:rsid w:val="00812920"/>
    <w:rsid w:val="008401CD"/>
    <w:rsid w:val="008455BC"/>
    <w:rsid w:val="00851AEE"/>
    <w:rsid w:val="00870CF4"/>
    <w:rsid w:val="008D41E3"/>
    <w:rsid w:val="008F6334"/>
    <w:rsid w:val="008F6638"/>
    <w:rsid w:val="00903C90"/>
    <w:rsid w:val="009539E4"/>
    <w:rsid w:val="009B2D1D"/>
    <w:rsid w:val="009C20B3"/>
    <w:rsid w:val="009D1155"/>
    <w:rsid w:val="00A02ED0"/>
    <w:rsid w:val="00A1390C"/>
    <w:rsid w:val="00A21618"/>
    <w:rsid w:val="00A35692"/>
    <w:rsid w:val="00A35E6A"/>
    <w:rsid w:val="00A4749A"/>
    <w:rsid w:val="00A55851"/>
    <w:rsid w:val="00A81138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A2217"/>
    <w:rsid w:val="00BB4F4F"/>
    <w:rsid w:val="00BF0977"/>
    <w:rsid w:val="00C200A9"/>
    <w:rsid w:val="00C31958"/>
    <w:rsid w:val="00C350E5"/>
    <w:rsid w:val="00C37702"/>
    <w:rsid w:val="00C41358"/>
    <w:rsid w:val="00C963F0"/>
    <w:rsid w:val="00C97E32"/>
    <w:rsid w:val="00CA1B75"/>
    <w:rsid w:val="00CB7868"/>
    <w:rsid w:val="00CC23FD"/>
    <w:rsid w:val="00CC2F51"/>
    <w:rsid w:val="00CD54CE"/>
    <w:rsid w:val="00CF028F"/>
    <w:rsid w:val="00CF091E"/>
    <w:rsid w:val="00D15D3C"/>
    <w:rsid w:val="00D31857"/>
    <w:rsid w:val="00D46EE3"/>
    <w:rsid w:val="00D60FDB"/>
    <w:rsid w:val="00D75A00"/>
    <w:rsid w:val="00D816BE"/>
    <w:rsid w:val="00D820A9"/>
    <w:rsid w:val="00DA77EC"/>
    <w:rsid w:val="00DB338A"/>
    <w:rsid w:val="00DB5EFC"/>
    <w:rsid w:val="00DC2EF4"/>
    <w:rsid w:val="00DE180F"/>
    <w:rsid w:val="00E076BA"/>
    <w:rsid w:val="00E22A78"/>
    <w:rsid w:val="00E26D75"/>
    <w:rsid w:val="00E41352"/>
    <w:rsid w:val="00E46728"/>
    <w:rsid w:val="00E67683"/>
    <w:rsid w:val="00EB0EA4"/>
    <w:rsid w:val="00EB1DF3"/>
    <w:rsid w:val="00F158BF"/>
    <w:rsid w:val="00F32FC0"/>
    <w:rsid w:val="00F354BE"/>
    <w:rsid w:val="00F434D8"/>
    <w:rsid w:val="00F61CD7"/>
    <w:rsid w:val="00F66A67"/>
    <w:rsid w:val="00F66D99"/>
    <w:rsid w:val="00FA313F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  <w:docPart>
      <w:docPartPr>
        <w:name w:val="E77C7188776B4496AE4A226C403C0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2FE8E-790A-46B3-8E00-AD7273D3FD84}"/>
      </w:docPartPr>
      <w:docPartBody>
        <w:p w:rsidR="001429EF" w:rsidRDefault="00930377" w:rsidP="00930377">
          <w:pPr>
            <w:pStyle w:val="E77C7188776B4496AE4A226C403C0523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název</w:t>
          </w:r>
        </w:p>
      </w:docPartBody>
    </w:docPart>
    <w:docPart>
      <w:docPartPr>
        <w:name w:val="EDFFF599A12E4BD9BBE278730827E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C5C90-D704-4A2B-8DB3-B41662CB0649}"/>
      </w:docPartPr>
      <w:docPartBody>
        <w:p w:rsidR="001429EF" w:rsidRDefault="00930377" w:rsidP="00930377">
          <w:pPr>
            <w:pStyle w:val="EDFFF599A12E4BD9BBE278730827E6F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jméno a funkci</w:t>
          </w:r>
        </w:p>
      </w:docPartBody>
    </w:docPart>
    <w:docPart>
      <w:docPartPr>
        <w:name w:val="809ECECEEF5E4301941CA35BFF92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2C0A4-5DC2-4D26-85DF-D2E44A450928}"/>
      </w:docPartPr>
      <w:docPartBody>
        <w:p w:rsidR="001429EF" w:rsidRDefault="00930377" w:rsidP="00930377">
          <w:pPr>
            <w:pStyle w:val="809ECECEEF5E4301941CA35BFF92F646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adresu sídla</w:t>
          </w:r>
        </w:p>
      </w:docPartBody>
    </w:docPart>
    <w:docPart>
      <w:docPartPr>
        <w:name w:val="B8F3EB9F0A904CF396BA110C036C8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57B8E-DFC0-486D-8056-DAF0C1D54A76}"/>
      </w:docPartPr>
      <w:docPartBody>
        <w:p w:rsidR="001429EF" w:rsidRDefault="00930377" w:rsidP="00930377">
          <w:pPr>
            <w:pStyle w:val="B8F3EB9F0A904CF396BA110C036C825B"/>
          </w:pPr>
          <w:r w:rsidRPr="001D63D0">
            <w:rPr>
              <w:rStyle w:val="Zstupntext"/>
              <w:rFonts w:eastAsiaTheme="minorHAnsi" w:cstheme="minorHAnsi"/>
              <w:highlight w:val="yellow"/>
            </w:rPr>
            <w:t>Uveďte IČO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429EF"/>
    <w:rsid w:val="0027751F"/>
    <w:rsid w:val="00930377"/>
    <w:rsid w:val="00C97E32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30377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C7188776B4496AE4A226C403C0523">
    <w:name w:val="E77C7188776B4496AE4A226C403C0523"/>
    <w:rsid w:val="00930377"/>
  </w:style>
  <w:style w:type="paragraph" w:customStyle="1" w:styleId="EDFFF599A12E4BD9BBE278730827E6FB">
    <w:name w:val="EDFFF599A12E4BD9BBE278730827E6FB"/>
    <w:rsid w:val="00930377"/>
  </w:style>
  <w:style w:type="paragraph" w:customStyle="1" w:styleId="809ECECEEF5E4301941CA35BFF92F646">
    <w:name w:val="809ECECEEF5E4301941CA35BFF92F646"/>
    <w:rsid w:val="00930377"/>
  </w:style>
  <w:style w:type="paragraph" w:customStyle="1" w:styleId="B8F3EB9F0A904CF396BA110C036C825B">
    <w:name w:val="B8F3EB9F0A904CF396BA110C036C825B"/>
    <w:rsid w:val="0093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6EAFA59755B44B88D539D3B93F7301" ma:contentTypeVersion="13" ma:contentTypeDescription="Vytvoří nový dokument" ma:contentTypeScope="" ma:versionID="30f3c7ba28b2069157c7424d49b25510">
  <xsd:schema xmlns:xsd="http://www.w3.org/2001/XMLSchema" xmlns:xs="http://www.w3.org/2001/XMLSchema" xmlns:p="http://schemas.microsoft.com/office/2006/metadata/properties" xmlns:ns2="d7e72560-bf68-4b8c-bbd9-9010932c7106" xmlns:ns3="3f998bf6-d463-4346-aede-9c852b9ada15" targetNamespace="http://schemas.microsoft.com/office/2006/metadata/properties" ma:root="true" ma:fieldsID="6bb05935f98cc240bf2994ac2aa6eb40" ns2:_="" ns3:_="">
    <xsd:import namespace="d7e72560-bf68-4b8c-bbd9-9010932c7106"/>
    <xsd:import namespace="3f998bf6-d463-4346-aede-9c852b9ad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72560-bf68-4b8c-bbd9-9010932c7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8bf6-d463-4346-aede-9c852b9ada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c8c318-aca1-411e-920c-135311128026}" ma:internalName="TaxCatchAll" ma:showField="CatchAllData" ma:web="3f998bf6-d463-4346-aede-9c852b9ad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998bf6-d463-4346-aede-9c852b9ada15" xsi:nil="true"/>
    <lcf76f155ced4ddcb4097134ff3c332f xmlns="d7e72560-bf68-4b8c-bbd9-9010932c71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A5220-EC37-4FF4-933C-2BA67553D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72560-bf68-4b8c-bbd9-9010932c7106"/>
    <ds:schemaRef ds:uri="3f998bf6-d463-4346-aede-9c852b9ad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A7D4D-6E3C-4E82-9B95-9B23D2DEAC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ccfaa7-4bf1-42b3-8b91-9fb81b7f9697"/>
    <ds:schemaRef ds:uri="d2399262-2c93-47e8-bb25-1cf69ecd43d2"/>
    <ds:schemaRef ds:uri="http://www.w3.org/XML/1998/namespace"/>
    <ds:schemaRef ds:uri="http://purl.org/dc/dcmitype/"/>
    <ds:schemaRef ds:uri="3f998bf6-d463-4346-aede-9c852b9ada15"/>
    <ds:schemaRef ds:uri="d7e72560-bf68-4b8c-bbd9-9010932c7106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Vašková Martina</cp:lastModifiedBy>
  <cp:revision>5</cp:revision>
  <dcterms:created xsi:type="dcterms:W3CDTF">2022-05-10T11:19:00Z</dcterms:created>
  <dcterms:modified xsi:type="dcterms:W3CDTF">2025-11-27T16:29:00Z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0x010100C86EAFA59755B44B88D539D3B93F7301</vt:lpwstr>
  </property>
  <property fmtid="{D5CDD505-2E9C-101B-9397-08002B2CF9AE}" pid="10" name="Order">
    <vt:r8>748800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docLang">
    <vt:lpwstr>cs</vt:lpwstr>
  </property>
</Properties>
</file>